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01" w:rsidRDefault="00516601" w:rsidP="00516601">
      <w:pPr>
        <w:shd w:val="clear" w:color="auto" w:fill="FFFFFF"/>
        <w:spacing w:after="0" w:line="360" w:lineRule="atLeast"/>
        <w:ind w:hanging="240"/>
        <w:rPr>
          <w:rFonts w:ascii="Bookman Old Style" w:eastAsia="Times New Roman" w:hAnsi="Bookman Old Style" w:cs="Times New Roman"/>
          <w:b/>
          <w:bCs/>
          <w:color w:val="505050"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bCs/>
          <w:color w:val="505050"/>
          <w:sz w:val="20"/>
          <w:szCs w:val="20"/>
        </w:rPr>
        <w:t xml:space="preserve">The Rime of the Ancient Mariner (excerpt)   </w:t>
      </w:r>
      <w:r>
        <w:rPr>
          <w:noProof/>
        </w:rPr>
        <w:drawing>
          <wp:inline distT="0" distB="0" distL="0" distR="0" wp14:anchorId="034EE26C" wp14:editId="065CD071">
            <wp:extent cx="1359708" cy="1003465"/>
            <wp:effectExtent l="0" t="0" r="0" b="6350"/>
            <wp:docPr id="1" name="Picture 1" descr="http://t2.gstatic.com/images?q=tbn:ANd9GcRM2jzzP8kYtjV-SgqUenA4ahxhCqpusbmmIYAtdZuCEoHRIx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M2jzzP8kYtjV-SgqUenA4ahxhCqpusbmmIYAtdZuCEoHRIxv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837" cy="100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601" w:rsidRDefault="00516601" w:rsidP="00516601">
      <w:pPr>
        <w:shd w:val="clear" w:color="auto" w:fill="FFFFFF"/>
        <w:spacing w:after="0" w:line="360" w:lineRule="atLeast"/>
        <w:ind w:hanging="240"/>
        <w:rPr>
          <w:rFonts w:ascii="Bookman Old Style" w:eastAsia="Times New Roman" w:hAnsi="Bookman Old Style" w:cs="Times New Roman"/>
          <w:b/>
          <w:bCs/>
          <w:color w:val="505050"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bCs/>
          <w:color w:val="505050"/>
          <w:sz w:val="20"/>
          <w:szCs w:val="20"/>
        </w:rPr>
        <w:t>Samuel Taylor Coleridge</w:t>
      </w:r>
    </w:p>
    <w:p w:rsidR="007B0109" w:rsidRDefault="007B0109" w:rsidP="00516601">
      <w:pPr>
        <w:shd w:val="clear" w:color="auto" w:fill="FFFFFF"/>
        <w:spacing w:after="0" w:line="360" w:lineRule="atLeast"/>
        <w:ind w:hanging="240"/>
        <w:rPr>
          <w:rFonts w:ascii="Bookman Old Style" w:eastAsia="Times New Roman" w:hAnsi="Bookman Old Style" w:cs="Times New Roman"/>
          <w:b/>
          <w:bCs/>
          <w:color w:val="505050"/>
          <w:sz w:val="20"/>
          <w:szCs w:val="20"/>
        </w:rPr>
      </w:pPr>
    </w:p>
    <w:p w:rsidR="007B0109" w:rsidRDefault="007B0109" w:rsidP="00516601">
      <w:pPr>
        <w:shd w:val="clear" w:color="auto" w:fill="FFFFFF"/>
        <w:spacing w:after="0" w:line="360" w:lineRule="atLeast"/>
        <w:ind w:hanging="240"/>
        <w:rPr>
          <w:rFonts w:ascii="Bookman Old Style" w:eastAsia="Times New Roman" w:hAnsi="Bookman Old Style" w:cs="Times New Roman"/>
          <w:b/>
          <w:bCs/>
          <w:color w:val="505050"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bCs/>
          <w:color w:val="505050"/>
          <w:sz w:val="20"/>
          <w:szCs w:val="20"/>
        </w:rPr>
        <w:t>Prompt Part I: How does the poet use poetic devices to develop the relationship between the Mariner and the Wedding Guest?</w:t>
      </w:r>
    </w:p>
    <w:p w:rsidR="007B0109" w:rsidRDefault="007B0109" w:rsidP="00516601">
      <w:pPr>
        <w:shd w:val="clear" w:color="auto" w:fill="FFFFFF"/>
        <w:spacing w:after="0" w:line="360" w:lineRule="atLeast"/>
        <w:ind w:hanging="240"/>
        <w:rPr>
          <w:rFonts w:ascii="Bookman Old Style" w:eastAsia="Times New Roman" w:hAnsi="Bookman Old Style" w:cs="Times New Roman"/>
          <w:b/>
          <w:bCs/>
          <w:color w:val="505050"/>
          <w:sz w:val="20"/>
          <w:szCs w:val="20"/>
        </w:rPr>
      </w:pPr>
    </w:p>
    <w:p w:rsidR="007B0109" w:rsidRDefault="007B0109" w:rsidP="00516601">
      <w:pPr>
        <w:shd w:val="clear" w:color="auto" w:fill="FFFFFF"/>
        <w:spacing w:after="0" w:line="360" w:lineRule="atLeast"/>
        <w:ind w:hanging="240"/>
        <w:rPr>
          <w:rFonts w:ascii="Bookman Old Style" w:eastAsia="Times New Roman" w:hAnsi="Bookman Old Style" w:cs="Times New Roman"/>
          <w:b/>
          <w:bCs/>
          <w:color w:val="505050"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bCs/>
          <w:color w:val="505050"/>
          <w:sz w:val="20"/>
          <w:szCs w:val="20"/>
        </w:rPr>
        <w:t>Prompt Part II: How does the poet use poetic devices to develop the Mariner’s attitude about the</w:t>
      </w:r>
      <w:r w:rsidR="000B5B27">
        <w:rPr>
          <w:rFonts w:ascii="Bookman Old Style" w:eastAsia="Times New Roman" w:hAnsi="Bookman Old Style" w:cs="Times New Roman"/>
          <w:b/>
          <w:bCs/>
          <w:color w:val="505050"/>
          <w:sz w:val="20"/>
          <w:szCs w:val="20"/>
        </w:rPr>
        <w:t xml:space="preserve"> negative effects created by the death of the </w:t>
      </w:r>
      <w:bookmarkStart w:id="0" w:name="_GoBack"/>
      <w:bookmarkEnd w:id="0"/>
      <w:r>
        <w:rPr>
          <w:rFonts w:ascii="Bookman Old Style" w:eastAsia="Times New Roman" w:hAnsi="Bookman Old Style" w:cs="Times New Roman"/>
          <w:b/>
          <w:bCs/>
          <w:color w:val="505050"/>
          <w:sz w:val="20"/>
          <w:szCs w:val="20"/>
        </w:rPr>
        <w:t>Albatross?</w:t>
      </w:r>
    </w:p>
    <w:p w:rsidR="00516601" w:rsidRDefault="00516601" w:rsidP="00516601">
      <w:pPr>
        <w:shd w:val="clear" w:color="auto" w:fill="FFFFFF"/>
        <w:spacing w:after="0" w:line="360" w:lineRule="atLeast"/>
        <w:ind w:hanging="240"/>
        <w:rPr>
          <w:rFonts w:ascii="Bookman Old Style" w:eastAsia="Times New Roman" w:hAnsi="Bookman Old Style" w:cs="Times New Roman"/>
          <w:b/>
          <w:bCs/>
          <w:color w:val="505050"/>
          <w:sz w:val="20"/>
          <w:szCs w:val="20"/>
        </w:rPr>
      </w:pPr>
    </w:p>
    <w:p w:rsidR="00516601" w:rsidRDefault="00516601" w:rsidP="00516601">
      <w:pPr>
        <w:shd w:val="clear" w:color="auto" w:fill="FFFFFF"/>
        <w:spacing w:after="0" w:line="360" w:lineRule="atLeast"/>
        <w:ind w:hanging="240"/>
        <w:rPr>
          <w:rFonts w:ascii="Bookman Old Style" w:eastAsia="Times New Roman" w:hAnsi="Bookman Old Style" w:cs="Times New Roman"/>
          <w:b/>
          <w:bCs/>
          <w:color w:val="505050"/>
          <w:sz w:val="20"/>
          <w:szCs w:val="20"/>
        </w:rPr>
        <w:sectPr w:rsidR="00516601" w:rsidSect="0051660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16601" w:rsidRPr="00516601" w:rsidRDefault="00516601" w:rsidP="00516601">
      <w:pPr>
        <w:shd w:val="clear" w:color="auto" w:fill="FFFFFF"/>
        <w:spacing w:after="0" w:line="360" w:lineRule="atLeast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b/>
          <w:bCs/>
          <w:color w:val="505050"/>
          <w:sz w:val="20"/>
          <w:szCs w:val="20"/>
        </w:rPr>
        <w:lastRenderedPageBreak/>
        <w:t>PART I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It is an ancient Mariner,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And he </w:t>
      </w:r>
      <w:proofErr w:type="spell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stoppeth</w:t>
      </w:r>
      <w:proofErr w:type="spellEnd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 one of three.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'By thy long grey beard and glittering eye,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proofErr w:type="gram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Now wherefore </w:t>
      </w:r>
      <w:proofErr w:type="spell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stopp'st</w:t>
      </w:r>
      <w:proofErr w:type="spellEnd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 thou me?</w:t>
      </w:r>
      <w:proofErr w:type="gramEnd"/>
    </w:p>
    <w:p w:rsidR="00516601" w:rsidRPr="00516601" w:rsidRDefault="00516601" w:rsidP="0051660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The Bridegroom's doors are opened wide,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And I am next of kin;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The guests are met, the feast is set: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proofErr w:type="spell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May'st</w:t>
      </w:r>
      <w:proofErr w:type="spellEnd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 </w:t>
      </w:r>
      <w:proofErr w:type="gram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hear</w:t>
      </w:r>
      <w:proofErr w:type="gramEnd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 the merry din.'</w:t>
      </w:r>
    </w:p>
    <w:p w:rsidR="00516601" w:rsidRPr="00516601" w:rsidRDefault="00516601" w:rsidP="0051660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He holds him with his skinny hand,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'There was a ship,' </w:t>
      </w:r>
      <w:proofErr w:type="spell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quoth</w:t>
      </w:r>
      <w:proofErr w:type="spellEnd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 he.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'Hold off! </w:t>
      </w:r>
      <w:proofErr w:type="gram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unhand</w:t>
      </w:r>
      <w:proofErr w:type="gramEnd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 me, grey-beard loon!'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proofErr w:type="spellStart"/>
      <w:proofErr w:type="gram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Eftsoons</w:t>
      </w:r>
      <w:proofErr w:type="spellEnd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 his hand dropt he.</w:t>
      </w:r>
      <w:proofErr w:type="gramEnd"/>
    </w:p>
    <w:p w:rsidR="00516601" w:rsidRPr="00516601" w:rsidRDefault="00516601" w:rsidP="0051660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He holds him with his glittering eye—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The Wedding-Guest stood still,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And listens like a three years' child: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The Mariner hath his will.</w:t>
      </w:r>
    </w:p>
    <w:p w:rsidR="00516601" w:rsidRPr="00516601" w:rsidRDefault="00516601" w:rsidP="0051660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The Wedding-Guest sat on a stone: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He cannot choose but hear;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And thus </w:t>
      </w:r>
      <w:proofErr w:type="spell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spake</w:t>
      </w:r>
      <w:proofErr w:type="spellEnd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 on that ancient man,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proofErr w:type="gram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The bright-eyed Mariner.</w:t>
      </w:r>
      <w:proofErr w:type="gramEnd"/>
    </w:p>
    <w:p w:rsidR="00516601" w:rsidRPr="00516601" w:rsidRDefault="00516601" w:rsidP="0051660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'The ship was cheered, the </w:t>
      </w:r>
      <w:proofErr w:type="spell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harbour</w:t>
      </w:r>
      <w:proofErr w:type="spellEnd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 cleared,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Merrily did we </w:t>
      </w:r>
      <w:proofErr w:type="gram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drop</w:t>
      </w:r>
      <w:proofErr w:type="gramEnd"/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Below the kirk, below the hill,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proofErr w:type="gram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Below the lighthouse top.</w:t>
      </w:r>
      <w:proofErr w:type="gramEnd"/>
    </w:p>
    <w:p w:rsidR="00516601" w:rsidRPr="00516601" w:rsidRDefault="00516601" w:rsidP="0051660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The Sun came up upon the left,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Out of the sea came he!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And he shone bright, and on the right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proofErr w:type="gram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Went down into the sea.</w:t>
      </w:r>
      <w:proofErr w:type="gramEnd"/>
    </w:p>
    <w:p w:rsidR="00516601" w:rsidRPr="00516601" w:rsidRDefault="00516601" w:rsidP="0051660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Higher and higher every day,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Till over the mast at noon—'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The Wedding-Guest here beat his breast,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proofErr w:type="gram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For he heard the loud bassoon.</w:t>
      </w:r>
      <w:proofErr w:type="gramEnd"/>
    </w:p>
    <w:p w:rsidR="00516601" w:rsidRPr="00516601" w:rsidRDefault="00516601" w:rsidP="0051660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lastRenderedPageBreak/>
        <w:t>The bride hath paced into the hall,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Red as a rose is she;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Nodding their heads before her goes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proofErr w:type="gram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The merry minstrelsy.</w:t>
      </w:r>
      <w:proofErr w:type="gramEnd"/>
    </w:p>
    <w:p w:rsidR="00516601" w:rsidRPr="00516601" w:rsidRDefault="00516601" w:rsidP="0051660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The Wedding-Guest he beat his breast,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Yet he cannot choose but hear;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And thus </w:t>
      </w:r>
      <w:proofErr w:type="spell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spake</w:t>
      </w:r>
      <w:proofErr w:type="spellEnd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 on that ancient man,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proofErr w:type="gram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The bright-eyed Mariner.</w:t>
      </w:r>
      <w:proofErr w:type="gramEnd"/>
    </w:p>
    <w:p w:rsidR="00516601" w:rsidRPr="00516601" w:rsidRDefault="00516601" w:rsidP="0051660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And now the STORM-BLAST came, and he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Was tyrannous and strong: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He struck with his </w:t>
      </w:r>
      <w:proofErr w:type="spell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o'ertaking</w:t>
      </w:r>
      <w:proofErr w:type="spellEnd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 wings,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And chased us south along.</w:t>
      </w:r>
    </w:p>
    <w:p w:rsidR="00516601" w:rsidRPr="00516601" w:rsidRDefault="00516601" w:rsidP="0051660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With sloping masts and dipping prow,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As who pursued with yell and blow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Still treads the shadow of his foe,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And forward bends his head,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The ship drove fast, loud roared the blast,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And southward aye we fled.</w:t>
      </w:r>
    </w:p>
    <w:p w:rsidR="00516601" w:rsidRPr="00516601" w:rsidRDefault="00516601" w:rsidP="0051660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And now there came both mist and snow,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And it grew wondrous cold: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And ice, mast-high, came floating by,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As green as emerald.</w:t>
      </w:r>
    </w:p>
    <w:p w:rsidR="00516601" w:rsidRPr="00516601" w:rsidRDefault="00516601" w:rsidP="0051660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And through the drifts the snowy </w:t>
      </w:r>
      <w:proofErr w:type="spellStart"/>
      <w:proofErr w:type="gram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clifts</w:t>
      </w:r>
      <w:proofErr w:type="spellEnd"/>
      <w:proofErr w:type="gramEnd"/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Did send a dismal sheen: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Nor shapes of men nor beasts we ken—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The ice was all between.</w:t>
      </w:r>
    </w:p>
    <w:p w:rsidR="00516601" w:rsidRPr="00516601" w:rsidRDefault="00516601" w:rsidP="0051660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The ice was here, the ice was there,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The ice was all around: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It cracked and growled, and roared and howled,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Like noises in a </w:t>
      </w:r>
      <w:proofErr w:type="spell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swound</w:t>
      </w:r>
      <w:proofErr w:type="spellEnd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!</w:t>
      </w:r>
    </w:p>
    <w:p w:rsidR="00516601" w:rsidRPr="00516601" w:rsidRDefault="00516601" w:rsidP="0051660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At length did cross an Albatross,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Thorough the fog it came;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As if it had been a Christian soul,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We hailed it in God's name.</w:t>
      </w:r>
    </w:p>
    <w:p w:rsidR="00516601" w:rsidRPr="00516601" w:rsidRDefault="00516601" w:rsidP="0051660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lastRenderedPageBreak/>
        <w:t>It ate the food it ne'er had eat,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And round and round it flew.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The ice did split with a thunder-fit;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The helmsman steered us through!</w:t>
      </w:r>
    </w:p>
    <w:p w:rsidR="00516601" w:rsidRPr="00516601" w:rsidRDefault="00516601" w:rsidP="0051660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And a good south wind sprung up behind;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The Albatross did follow,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And every day, for food or play,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Came to the mariner's </w:t>
      </w:r>
      <w:proofErr w:type="spell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hollo</w:t>
      </w:r>
      <w:proofErr w:type="spellEnd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!</w:t>
      </w:r>
    </w:p>
    <w:p w:rsidR="00516601" w:rsidRPr="00516601" w:rsidRDefault="00516601" w:rsidP="0051660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In mist or cloud, on mast or shroud,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It perched for vespers nine;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Whiles all the night, through fog-smoke white,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proofErr w:type="gram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Glimmered</w:t>
      </w:r>
      <w:proofErr w:type="gramEnd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 the white Moon-shine.'</w:t>
      </w:r>
    </w:p>
    <w:p w:rsidR="00516601" w:rsidRPr="00516601" w:rsidRDefault="00516601" w:rsidP="0051660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'God save thee, ancient Mariner!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From the fiends, that plague thee thus!—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proofErr w:type="gram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Why </w:t>
      </w:r>
      <w:proofErr w:type="spell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look'st</w:t>
      </w:r>
      <w:proofErr w:type="spellEnd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 thou so?'</w:t>
      </w:r>
      <w:proofErr w:type="gramEnd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—With my cross-bow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I shot the ALBATROSS.</w:t>
      </w:r>
    </w:p>
    <w:p w:rsidR="00516601" w:rsidRPr="00516601" w:rsidRDefault="00516601" w:rsidP="0051660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b/>
          <w:bCs/>
          <w:color w:val="505050"/>
          <w:sz w:val="20"/>
          <w:szCs w:val="20"/>
        </w:rPr>
        <w:t>PART II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The Sun now rose upon the right: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Out of the sea came he,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Still hid in mist, and on the left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proofErr w:type="gram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Went down into the sea.</w:t>
      </w:r>
      <w:proofErr w:type="gramEnd"/>
    </w:p>
    <w:p w:rsidR="00516601" w:rsidRPr="00516601" w:rsidRDefault="00516601" w:rsidP="0051660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And the good south wind still blew behind,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But no sweet bird did follow,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Nor any day for food or play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Came to the mariner's </w:t>
      </w:r>
      <w:proofErr w:type="spell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hollo</w:t>
      </w:r>
      <w:proofErr w:type="spellEnd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!</w:t>
      </w:r>
    </w:p>
    <w:p w:rsidR="00516601" w:rsidRPr="00516601" w:rsidRDefault="00516601" w:rsidP="0051660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And I had done a hellish thing,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And it would work '</w:t>
      </w:r>
      <w:proofErr w:type="spell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em</w:t>
      </w:r>
      <w:proofErr w:type="spellEnd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 woe: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For all averred, I had killed the bird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That made the breeze to blow.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Ah wretch! </w:t>
      </w:r>
      <w:proofErr w:type="gram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said</w:t>
      </w:r>
      <w:proofErr w:type="gramEnd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 they, the bird to slay,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That made the breeze to blow!</w:t>
      </w:r>
    </w:p>
    <w:p w:rsidR="00516601" w:rsidRPr="00516601" w:rsidRDefault="00516601" w:rsidP="0051660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Nor dim nor red, like God's own head,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The glorious Sun </w:t>
      </w:r>
      <w:proofErr w:type="spell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uprist</w:t>
      </w:r>
      <w:proofErr w:type="spellEnd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: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Then all averred, I had killed the bird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That brought the fog and mist.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proofErr w:type="spell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'Twas</w:t>
      </w:r>
      <w:proofErr w:type="spellEnd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 right, said they, such birds to slay,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proofErr w:type="gram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That bring</w:t>
      </w:r>
      <w:proofErr w:type="gramEnd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 the fog and mist.</w:t>
      </w:r>
    </w:p>
    <w:p w:rsidR="00516601" w:rsidRPr="00516601" w:rsidRDefault="00516601" w:rsidP="0051660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The fair breeze blew, the white foam flew,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The furrow followed free;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We were the first that ever burst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proofErr w:type="gram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lastRenderedPageBreak/>
        <w:t>Into that silent sea.</w:t>
      </w:r>
      <w:proofErr w:type="gramEnd"/>
    </w:p>
    <w:p w:rsidR="00516601" w:rsidRPr="00516601" w:rsidRDefault="00516601" w:rsidP="0051660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Down dropt the breeze, the sails dropt down,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proofErr w:type="spell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'Twas</w:t>
      </w:r>
      <w:proofErr w:type="spellEnd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 sad as sad could be;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And we did speak only to break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The silence of the sea!</w:t>
      </w:r>
    </w:p>
    <w:p w:rsidR="00516601" w:rsidRPr="00516601" w:rsidRDefault="00516601" w:rsidP="0051660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All in a hot and copper sky,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The bloody Sun, at noon,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Right up above the mast did stand,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No bigger than the Moon.</w:t>
      </w:r>
    </w:p>
    <w:p w:rsidR="00516601" w:rsidRPr="00516601" w:rsidRDefault="00516601" w:rsidP="0051660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Day after day, day after day,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We stuck, nor </w:t>
      </w:r>
      <w:proofErr w:type="gram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breath</w:t>
      </w:r>
      <w:proofErr w:type="gramEnd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 nor motion;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As idle as a painted ship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proofErr w:type="gram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Upon a painted ocean.</w:t>
      </w:r>
      <w:proofErr w:type="gramEnd"/>
    </w:p>
    <w:p w:rsidR="00516601" w:rsidRPr="00516601" w:rsidRDefault="00516601" w:rsidP="0051660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Water, water, </w:t>
      </w:r>
      <w:proofErr w:type="spell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every where</w:t>
      </w:r>
      <w:proofErr w:type="spellEnd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And all the boards did shrink;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Water, water, </w:t>
      </w:r>
      <w:proofErr w:type="spell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every where</w:t>
      </w:r>
      <w:proofErr w:type="spellEnd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Nor any drop to drink.</w:t>
      </w:r>
    </w:p>
    <w:p w:rsidR="00516601" w:rsidRPr="00516601" w:rsidRDefault="00516601" w:rsidP="0051660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The very deep did rot: O Christ!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That ever this should be!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Yea, slimy things did crawl with legs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proofErr w:type="gram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Upon the slimy sea.</w:t>
      </w:r>
      <w:proofErr w:type="gramEnd"/>
    </w:p>
    <w:p w:rsidR="00516601" w:rsidRPr="00516601" w:rsidRDefault="00516601" w:rsidP="0051660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About, about, in reel and rout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The death-fires danced at night;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The water, like a witch's oils,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proofErr w:type="gram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Burnt green, and blue and white.</w:t>
      </w:r>
      <w:proofErr w:type="gramEnd"/>
    </w:p>
    <w:p w:rsidR="00516601" w:rsidRPr="00516601" w:rsidRDefault="00516601" w:rsidP="0051660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And some in dreams </w:t>
      </w:r>
      <w:proofErr w:type="spell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assurèd</w:t>
      </w:r>
      <w:proofErr w:type="spellEnd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 were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Of the Spirit that plagued us so;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Nine fathom deep he had followed us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proofErr w:type="gram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From the land of mist and snow.</w:t>
      </w:r>
      <w:proofErr w:type="gramEnd"/>
    </w:p>
    <w:p w:rsidR="00516601" w:rsidRPr="00516601" w:rsidRDefault="00516601" w:rsidP="0051660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And every tongue, through utter drought,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Was withered at the root;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We could not speak, no more than if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We had been choked with soot.</w:t>
      </w:r>
    </w:p>
    <w:p w:rsidR="00516601" w:rsidRPr="00516601" w:rsidRDefault="00516601" w:rsidP="0051660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Ah! </w:t>
      </w:r>
      <w:proofErr w:type="gram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well</w:t>
      </w:r>
      <w:proofErr w:type="gramEnd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 a-day! </w:t>
      </w:r>
      <w:proofErr w:type="gramStart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what</w:t>
      </w:r>
      <w:proofErr w:type="gramEnd"/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 xml:space="preserve"> evil looks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Had I from old and young!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Instead of the cross, the Albatross</w:t>
      </w:r>
    </w:p>
    <w:p w:rsidR="00516601" w:rsidRPr="00516601" w:rsidRDefault="00516601" w:rsidP="00516601">
      <w:pPr>
        <w:shd w:val="clear" w:color="auto" w:fill="FFFFFF"/>
        <w:spacing w:after="0" w:line="240" w:lineRule="auto"/>
        <w:ind w:hanging="240"/>
        <w:rPr>
          <w:rFonts w:ascii="Bookman Old Style" w:eastAsia="Times New Roman" w:hAnsi="Bookman Old Style" w:cs="Times New Roman"/>
          <w:color w:val="505050"/>
          <w:sz w:val="20"/>
          <w:szCs w:val="20"/>
        </w:rPr>
      </w:pPr>
      <w:r w:rsidRPr="00516601">
        <w:rPr>
          <w:rFonts w:ascii="Bookman Old Style" w:eastAsia="Times New Roman" w:hAnsi="Bookman Old Style" w:cs="Times New Roman"/>
          <w:color w:val="505050"/>
          <w:sz w:val="20"/>
          <w:szCs w:val="20"/>
        </w:rPr>
        <w:t>About my neck was hung.</w:t>
      </w:r>
    </w:p>
    <w:p w:rsidR="00516601" w:rsidRDefault="00516601" w:rsidP="00516601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516601" w:rsidRPr="00516601" w:rsidRDefault="00516601" w:rsidP="00516601">
      <w:pPr>
        <w:spacing w:line="240" w:lineRule="auto"/>
        <w:rPr>
          <w:rFonts w:ascii="Bookman Old Style" w:hAnsi="Bookman Old Style"/>
          <w:sz w:val="20"/>
          <w:szCs w:val="20"/>
        </w:rPr>
        <w:sectPr w:rsidR="00516601" w:rsidRPr="00516601" w:rsidSect="0051660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53701" w:rsidRPr="00516601" w:rsidRDefault="007C22B8" w:rsidP="00516601">
      <w:pPr>
        <w:shd w:val="clear" w:color="auto" w:fill="FFFFFF"/>
        <w:spacing w:after="0" w:line="240" w:lineRule="auto"/>
        <w:ind w:hanging="240"/>
        <w:rPr>
          <w:rFonts w:ascii="Bookman Old Style" w:hAnsi="Bookman Old Style"/>
          <w:sz w:val="20"/>
          <w:szCs w:val="20"/>
        </w:rPr>
      </w:pPr>
    </w:p>
    <w:sectPr w:rsidR="00053701" w:rsidRPr="00516601" w:rsidSect="0051660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8199B"/>
    <w:multiLevelType w:val="multilevel"/>
    <w:tmpl w:val="2E9A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01"/>
    <w:rsid w:val="000B5B27"/>
    <w:rsid w:val="00516601"/>
    <w:rsid w:val="0071549C"/>
    <w:rsid w:val="007B0109"/>
    <w:rsid w:val="00934362"/>
    <w:rsid w:val="00D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863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80304">
          <w:marLeft w:val="0"/>
          <w:marRight w:val="0"/>
          <w:marTop w:val="0"/>
          <w:marBottom w:val="0"/>
          <w:divBdr>
            <w:top w:val="single" w:sz="36" w:space="0" w:color="444444"/>
            <w:left w:val="single" w:sz="36" w:space="0" w:color="444444"/>
            <w:bottom w:val="single" w:sz="36" w:space="0" w:color="444444"/>
            <w:right w:val="single" w:sz="36" w:space="0" w:color="444444"/>
          </w:divBdr>
          <w:divsChild>
            <w:div w:id="2280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4917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3</cp:revision>
  <cp:lastPrinted>2014-10-20T19:37:00Z</cp:lastPrinted>
  <dcterms:created xsi:type="dcterms:W3CDTF">2014-10-16T19:13:00Z</dcterms:created>
  <dcterms:modified xsi:type="dcterms:W3CDTF">2014-10-20T19:39:00Z</dcterms:modified>
</cp:coreProperties>
</file>